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5A" w:rsidRPr="000B6C43" w:rsidRDefault="00CA1A5A" w:rsidP="00CA1A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 w:rsidRPr="000B6C4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B6C43">
        <w:rPr>
          <w:rFonts w:ascii="Times New Roman" w:hAnsi="Times New Roman" w:cs="Times New Roman"/>
          <w:b/>
          <w:sz w:val="28"/>
          <w:szCs w:val="28"/>
          <w:lang w:val="ru-RU"/>
        </w:rPr>
        <w:t>ТАГАНСКОГО</w:t>
      </w:r>
      <w:r w:rsidRPr="000B6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  <w:r w:rsidRPr="000B6C4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B6C43">
        <w:rPr>
          <w:rFonts w:ascii="Times New Roman" w:hAnsi="Times New Roman" w:cs="Times New Roman"/>
          <w:b/>
          <w:sz w:val="28"/>
          <w:szCs w:val="28"/>
          <w:lang w:val="ru-RU"/>
        </w:rPr>
        <w:t>ЧАНОВСКОГО</w:t>
      </w:r>
      <w:r w:rsidRPr="000B6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НОВОСИБИРСКОЙ ОБЛАСТИ</w:t>
      </w:r>
    </w:p>
    <w:p w:rsidR="00CA1A5A" w:rsidRPr="000B6C43" w:rsidRDefault="00CA1A5A" w:rsidP="00CA1A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1A5A" w:rsidRDefault="00CA1A5A" w:rsidP="00CA1A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B6C43" w:rsidRPr="000B6C43" w:rsidRDefault="000B6C43" w:rsidP="00CA1A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1A5A" w:rsidRDefault="00CA1A5A" w:rsidP="00CA1A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>.02.201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№  1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3-па</w:t>
      </w:r>
    </w:p>
    <w:p w:rsidR="000B6C43" w:rsidRPr="000B6C43" w:rsidRDefault="000B6C43" w:rsidP="00CA1A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A25A2B" w:rsidRDefault="00CA1A5A" w:rsidP="00CA1A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5A2B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стоимости услуг, предоставляемых </w:t>
      </w:r>
      <w:proofErr w:type="gramStart"/>
      <w:r w:rsidRPr="00A25A2B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Pr="00A25A2B">
        <w:rPr>
          <w:rFonts w:ascii="Times New Roman" w:hAnsi="Times New Roman" w:cs="Times New Roman"/>
          <w:sz w:val="28"/>
          <w:szCs w:val="28"/>
          <w:lang w:val="ru-RU"/>
        </w:rPr>
        <w:t xml:space="preserve"> гарантированного перечня услуг по погребению. </w:t>
      </w:r>
    </w:p>
    <w:p w:rsidR="00CA1A5A" w:rsidRPr="00A25A2B" w:rsidRDefault="00CA1A5A" w:rsidP="00CA1A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6C43" w:rsidRPr="000B6C43" w:rsidRDefault="000B6C43" w:rsidP="000B6C43">
      <w:pPr>
        <w:pStyle w:val="ConsPlusNormal"/>
        <w:ind w:firstLine="720"/>
        <w:jc w:val="both"/>
        <w:rPr>
          <w:lang w:val="ru-RU"/>
        </w:rPr>
      </w:pPr>
      <w:r w:rsidRPr="000B6C43">
        <w:rPr>
          <w:lang w:val="ru-RU"/>
        </w:rPr>
        <w:t xml:space="preserve">На основании части 3 статьи 9 Федерального закона от 12.01.1996 № 8-ФЗ «О погребении и похоронном деле», статьи 1 Федерального </w:t>
      </w:r>
      <w:hyperlink r:id="rId7" w:history="1">
        <w:proofErr w:type="gramStart"/>
        <w:r w:rsidRPr="000B6C43">
          <w:rPr>
            <w:lang w:val="ru-RU"/>
          </w:rPr>
          <w:t>закон</w:t>
        </w:r>
        <w:proofErr w:type="gramEnd"/>
      </w:hyperlink>
      <w:r w:rsidRPr="000B6C43">
        <w:rPr>
          <w:lang w:val="ru-RU"/>
        </w:rPr>
        <w:t>а от 06.04.2015 № 68-ФЗ (ред. 14.12.2015), в рамках исполнения полномочий по согласованию стоимости услуг, предоставляемых по гарантированному перечню услуг по погребению,</w:t>
      </w:r>
      <w:r w:rsidRPr="000B6C43">
        <w:rPr>
          <w:b/>
          <w:caps/>
          <w:lang w:val="ru-RU"/>
        </w:rPr>
        <w:t xml:space="preserve"> </w:t>
      </w:r>
    </w:p>
    <w:p w:rsidR="000B6C43" w:rsidRPr="002065F3" w:rsidRDefault="000B6C43" w:rsidP="000B6C43">
      <w:pPr>
        <w:ind w:firstLine="567"/>
        <w:jc w:val="both"/>
        <w:rPr>
          <w:sz w:val="28"/>
          <w:szCs w:val="28"/>
        </w:rPr>
      </w:pPr>
      <w:r w:rsidRPr="000B6C43">
        <w:rPr>
          <w:rFonts w:ascii="Times New Roman" w:hAnsi="Times New Roman" w:cs="Times New Roman"/>
          <w:sz w:val="28"/>
          <w:szCs w:val="28"/>
        </w:rPr>
        <w:t>ПОСТАНОВЛЯЮ</w:t>
      </w:r>
      <w:r w:rsidRPr="002065F3">
        <w:rPr>
          <w:sz w:val="28"/>
          <w:szCs w:val="28"/>
        </w:rPr>
        <w:t>:</w:t>
      </w:r>
    </w:p>
    <w:p w:rsidR="00CA1A5A" w:rsidRPr="00CA1A5A" w:rsidRDefault="00CA1A5A" w:rsidP="00CA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A5A" w:rsidRPr="000B6C43" w:rsidRDefault="00CA1A5A" w:rsidP="00CA1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стоимость гарантированного  перечня услуг  по погребению на территории 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Таганского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0B6C43">
        <w:rPr>
          <w:rFonts w:ascii="Times New Roman" w:hAnsi="Times New Roman" w:cs="Times New Roman"/>
          <w:sz w:val="28"/>
          <w:szCs w:val="28"/>
          <w:lang w:val="ru-RU"/>
        </w:rPr>
        <w:t>Чановского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согласно приложению.</w:t>
      </w:r>
    </w:p>
    <w:p w:rsidR="00CA1A5A" w:rsidRPr="000B6C43" w:rsidRDefault="00CA1A5A" w:rsidP="00CA1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в 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информационном бюллетене органа местного самоуправления «Таганский Вестник»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официальном сайте  администрации 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Таганского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CA1A5A" w:rsidRPr="000B6C43" w:rsidRDefault="00CA1A5A" w:rsidP="00CA1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>Данное постановление вступает в силу с 01.0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170EB4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EB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0B6C43" w:rsidRPr="00170EB4">
        <w:rPr>
          <w:rFonts w:ascii="Times New Roman" w:hAnsi="Times New Roman" w:cs="Times New Roman"/>
          <w:sz w:val="28"/>
          <w:szCs w:val="28"/>
          <w:lang w:val="ru-RU"/>
        </w:rPr>
        <w:t>Таганского</w:t>
      </w:r>
      <w:r w:rsidRPr="00170EB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CA1A5A" w:rsidRPr="000B6C43" w:rsidRDefault="000B6C43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Чановского</w:t>
      </w:r>
      <w:proofErr w:type="spellEnd"/>
      <w:r w:rsidR="00CA1A5A"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170EB4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                                 </w:t>
      </w:r>
      <w:proofErr w:type="spellStart"/>
      <w:r w:rsidR="00170EB4">
        <w:rPr>
          <w:rFonts w:ascii="Times New Roman" w:hAnsi="Times New Roman" w:cs="Times New Roman"/>
          <w:sz w:val="28"/>
          <w:szCs w:val="28"/>
          <w:lang w:val="ru-RU"/>
        </w:rPr>
        <w:t>Л.М.Пустовая</w:t>
      </w:r>
      <w:proofErr w:type="spellEnd"/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0B6C43" w:rsidRDefault="00CA1A5A" w:rsidP="00CA1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1A5A" w:rsidRPr="00CA1A5A" w:rsidRDefault="00CA1A5A" w:rsidP="00CA1A5A">
      <w:pPr>
        <w:jc w:val="both"/>
        <w:rPr>
          <w:sz w:val="28"/>
          <w:szCs w:val="28"/>
          <w:lang w:val="ru-RU"/>
        </w:rPr>
      </w:pPr>
    </w:p>
    <w:p w:rsidR="00CA1A5A" w:rsidRPr="00CA1A5A" w:rsidRDefault="00CA1A5A" w:rsidP="00CA1A5A">
      <w:pPr>
        <w:jc w:val="both"/>
        <w:rPr>
          <w:lang w:val="ru-RU"/>
        </w:rPr>
      </w:pPr>
    </w:p>
    <w:p w:rsidR="00CA1A5A" w:rsidRDefault="008D246D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С.Ф.Пешкова</w:t>
      </w:r>
    </w:p>
    <w:p w:rsidR="008D246D" w:rsidRPr="00CA1A5A" w:rsidRDefault="008D246D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42-171</w:t>
      </w:r>
    </w:p>
    <w:p w:rsidR="000B6C43" w:rsidRDefault="000B6C43" w:rsidP="00CA1A5A">
      <w:pPr>
        <w:tabs>
          <w:tab w:val="left" w:pos="3960"/>
        </w:tabs>
        <w:ind w:firstLine="0"/>
        <w:rPr>
          <w:rFonts w:ascii="Times New Roman" w:hAnsi="Times New Roman" w:cs="Times New Roman"/>
          <w:lang w:val="ru-RU"/>
        </w:rPr>
      </w:pPr>
    </w:p>
    <w:p w:rsidR="00170EB4" w:rsidRDefault="00170EB4" w:rsidP="000B6C43">
      <w:pPr>
        <w:tabs>
          <w:tab w:val="left" w:pos="75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6C43" w:rsidRPr="000B6C43" w:rsidRDefault="000B6C43" w:rsidP="000B6C43">
      <w:pPr>
        <w:tabs>
          <w:tab w:val="left" w:pos="75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СОГЛАСОВАНО:       </w:t>
      </w:r>
    </w:p>
    <w:p w:rsidR="000B6C43" w:rsidRPr="000B6C43" w:rsidRDefault="000B6C43" w:rsidP="000B6C43">
      <w:pPr>
        <w:tabs>
          <w:tab w:val="left" w:pos="3544"/>
          <w:tab w:val="left" w:pos="7560"/>
        </w:tabs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Руководитель</w:t>
      </w:r>
    </w:p>
    <w:p w:rsidR="000B6C43" w:rsidRPr="000B6C43" w:rsidRDefault="000B6C43" w:rsidP="000B6C43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департамента по тарифам  </w:t>
      </w:r>
    </w:p>
    <w:p w:rsidR="000B6C43" w:rsidRPr="000B6C43" w:rsidRDefault="000B6C43" w:rsidP="000B6C43">
      <w:pPr>
        <w:tabs>
          <w:tab w:val="left" w:pos="7560"/>
        </w:tabs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Новосибирской области </w:t>
      </w:r>
    </w:p>
    <w:p w:rsidR="000B6C43" w:rsidRPr="000B6C43" w:rsidRDefault="000B6C43" w:rsidP="000B6C4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0B6C43" w:rsidRPr="000B6C43" w:rsidRDefault="000B6C43" w:rsidP="000B6C43">
      <w:pPr>
        <w:tabs>
          <w:tab w:val="left" w:pos="3780"/>
        </w:tabs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6C43" w:rsidRPr="000B6C43" w:rsidRDefault="000B6C43" w:rsidP="000B6C43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0B6C43">
        <w:rPr>
          <w:rFonts w:ascii="Times New Roman" w:hAnsi="Times New Roman" w:cs="Times New Roman"/>
          <w:sz w:val="28"/>
          <w:szCs w:val="28"/>
          <w:lang w:val="ru-RU"/>
        </w:rPr>
        <w:t>____________Г.Р.Асмодьяров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6C43" w:rsidRPr="000B6C43" w:rsidRDefault="000B6C43" w:rsidP="000B6C43">
      <w:pPr>
        <w:tabs>
          <w:tab w:val="left" w:pos="3960"/>
        </w:tabs>
        <w:ind w:firstLine="0"/>
        <w:jc w:val="right"/>
        <w:rPr>
          <w:rFonts w:ascii="Times New Roman" w:hAnsi="Times New Roman" w:cs="Times New Roman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«     »_______________2018г</w:t>
      </w:r>
      <w:r w:rsidRPr="000B6C43">
        <w:rPr>
          <w:rFonts w:ascii="Times New Roman" w:hAnsi="Times New Roman" w:cs="Times New Roman"/>
          <w:lang w:val="ru-RU"/>
        </w:rPr>
        <w:t xml:space="preserve">.    </w:t>
      </w:r>
    </w:p>
    <w:p w:rsidR="000B6C43" w:rsidRDefault="000B6C43" w:rsidP="000B6C43">
      <w:pPr>
        <w:tabs>
          <w:tab w:val="left" w:pos="3960"/>
        </w:tabs>
        <w:ind w:firstLine="0"/>
        <w:jc w:val="right"/>
        <w:rPr>
          <w:rFonts w:ascii="Times New Roman" w:hAnsi="Times New Roman" w:cs="Times New Roman"/>
          <w:lang w:val="ru-RU"/>
        </w:rPr>
      </w:pPr>
    </w:p>
    <w:p w:rsidR="000B6C43" w:rsidRDefault="000B6C43" w:rsidP="00CA1A5A">
      <w:pPr>
        <w:tabs>
          <w:tab w:val="left" w:pos="3960"/>
        </w:tabs>
        <w:ind w:firstLine="0"/>
        <w:rPr>
          <w:rFonts w:ascii="Times New Roman" w:hAnsi="Times New Roman" w:cs="Times New Roman"/>
          <w:lang w:val="ru-RU"/>
        </w:rPr>
      </w:pPr>
    </w:p>
    <w:p w:rsidR="00EE6A5C" w:rsidRPr="000B6C43" w:rsidRDefault="00DE73F1" w:rsidP="00CA1A5A">
      <w:pPr>
        <w:tabs>
          <w:tab w:val="left" w:pos="3960"/>
        </w:tabs>
        <w:ind w:firstLine="0"/>
        <w:rPr>
          <w:rFonts w:ascii="Times New Roman" w:hAnsi="Times New Roman" w:cs="Times New Roman"/>
          <w:lang w:val="ru-RU"/>
        </w:rPr>
      </w:pPr>
      <w:r w:rsidRPr="000B6C43">
        <w:rPr>
          <w:rFonts w:ascii="Times New Roman" w:hAnsi="Times New Roman" w:cs="Times New Roman"/>
          <w:lang w:val="ru-RU"/>
        </w:rPr>
        <w:t>.</w:t>
      </w:r>
      <w:r w:rsidR="00EE6A5C" w:rsidRPr="000B6C43">
        <w:rPr>
          <w:rFonts w:ascii="Times New Roman" w:hAnsi="Times New Roman" w:cs="Times New Roman"/>
          <w:lang w:val="ru-RU"/>
        </w:rPr>
        <w:t xml:space="preserve">     </w:t>
      </w:r>
    </w:p>
    <w:p w:rsidR="00EE6A5C" w:rsidRPr="000B6C43" w:rsidRDefault="00EE6A5C" w:rsidP="00EE6A5C">
      <w:pPr>
        <w:rPr>
          <w:lang w:val="ru-RU"/>
        </w:rPr>
      </w:pP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</w:t>
      </w: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услуг, предоставляемых согласно гарантированному перечню </w:t>
      </w: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услуг по погребению муниципального образования 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Таганского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6C43">
        <w:rPr>
          <w:rFonts w:ascii="Times New Roman" w:hAnsi="Times New Roman" w:cs="Times New Roman"/>
          <w:sz w:val="28"/>
          <w:szCs w:val="28"/>
          <w:lang w:val="ru-RU"/>
        </w:rPr>
        <w:t>Чановского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  </w:t>
      </w:r>
      <w:r w:rsidR="00BA6A65">
        <w:rPr>
          <w:rFonts w:ascii="Times New Roman" w:hAnsi="Times New Roman" w:cs="Times New Roman"/>
          <w:sz w:val="28"/>
          <w:szCs w:val="28"/>
          <w:lang w:val="ru-RU"/>
        </w:rPr>
        <w:t>с 01.02.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170EB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EE6A5C" w:rsidRPr="000B6C43" w:rsidRDefault="00EE6A5C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8090"/>
        <w:gridCol w:w="1259"/>
      </w:tblGrid>
      <w:tr w:rsidR="00EE6A5C" w:rsidRPr="00E81B94" w:rsidTr="00B2688E">
        <w:tc>
          <w:tcPr>
            <w:tcW w:w="540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145" w:type="dxa"/>
            <w:vAlign w:val="center"/>
          </w:tcPr>
          <w:p w:rsidR="00EE6A5C" w:rsidRPr="00170EB4" w:rsidRDefault="00EE6A5C" w:rsidP="00B2688E">
            <w:pPr>
              <w:pStyle w:val="Eii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260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EE6A5C" w:rsidRPr="00E81B94" w:rsidTr="00B2688E">
        <w:tc>
          <w:tcPr>
            <w:tcW w:w="540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134,93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60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2542,17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Перевозка тела (останков) умершего на кладбище </w:t>
            </w:r>
          </w:p>
        </w:tc>
        <w:tc>
          <w:tcPr>
            <w:tcW w:w="1260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973,55</w:t>
            </w:r>
          </w:p>
        </w:tc>
      </w:tr>
      <w:tr w:rsidR="00EE6A5C" w:rsidRPr="00E81B94" w:rsidTr="00B2688E">
        <w:tc>
          <w:tcPr>
            <w:tcW w:w="540" w:type="dxa"/>
            <w:vMerge w:val="restart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3190,92</w:t>
            </w:r>
          </w:p>
        </w:tc>
      </w:tr>
      <w:tr w:rsidR="00EE6A5C" w:rsidRPr="00E81B94" w:rsidTr="00B2688E">
        <w:tc>
          <w:tcPr>
            <w:tcW w:w="540" w:type="dxa"/>
            <w:vMerge/>
          </w:tcPr>
          <w:p w:rsidR="00EE6A5C" w:rsidRPr="00170EB4" w:rsidRDefault="00EE6A5C" w:rsidP="00B268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5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т.ч. стоимость рытья стандартной могилы</w:t>
            </w:r>
          </w:p>
        </w:tc>
        <w:tc>
          <w:tcPr>
            <w:tcW w:w="1260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2312,21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170EB4" w:rsidRDefault="00EE6A5C" w:rsidP="00B268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5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Общая стоимость гарантированного перечня услуг по погребению:</w:t>
            </w:r>
          </w:p>
        </w:tc>
        <w:tc>
          <w:tcPr>
            <w:tcW w:w="1260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6841,57</w:t>
            </w:r>
          </w:p>
        </w:tc>
      </w:tr>
    </w:tbl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170EB4" w:rsidRPr="00170EB4" w:rsidRDefault="00170EB4" w:rsidP="00170E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EB4">
        <w:rPr>
          <w:rFonts w:ascii="Times New Roman" w:hAnsi="Times New Roman" w:cs="Times New Roman"/>
          <w:sz w:val="28"/>
          <w:szCs w:val="28"/>
          <w:lang w:val="ru-RU"/>
        </w:rPr>
        <w:t>Глава Таганского сельсовета</w:t>
      </w:r>
    </w:p>
    <w:p w:rsidR="00170EB4" w:rsidRPr="000B6C43" w:rsidRDefault="00170EB4" w:rsidP="00170E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Чановского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Л.М.Пустовая</w:t>
      </w:r>
      <w:proofErr w:type="spellEnd"/>
    </w:p>
    <w:p w:rsidR="00170EB4" w:rsidRPr="000B6C43" w:rsidRDefault="00170EB4" w:rsidP="00170E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6A5C" w:rsidRPr="00170EB4" w:rsidRDefault="00EE6A5C" w:rsidP="00EE6A5C">
      <w:pPr>
        <w:pStyle w:val="21"/>
        <w:ind w:firstLine="0"/>
        <w:rPr>
          <w:lang w:val="ru-RU"/>
        </w:rPr>
      </w:pPr>
    </w:p>
    <w:p w:rsidR="00EE6A5C" w:rsidRPr="00170EB4" w:rsidRDefault="00EE6A5C" w:rsidP="00EE6A5C">
      <w:pPr>
        <w:pStyle w:val="21"/>
        <w:ind w:firstLine="0"/>
        <w:rPr>
          <w:lang w:val="ru-RU"/>
        </w:rPr>
      </w:pPr>
    </w:p>
    <w:p w:rsidR="00EE6A5C" w:rsidRPr="00170EB4" w:rsidRDefault="00EE6A5C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E6A5C" w:rsidRPr="00170EB4" w:rsidRDefault="00EE6A5C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E6A5C" w:rsidRPr="00170EB4" w:rsidRDefault="00EE6A5C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A6D7F" w:rsidRPr="00170EB4" w:rsidRDefault="008A6D7F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A6D7F" w:rsidRPr="00170EB4" w:rsidRDefault="008A6D7F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A6D7F" w:rsidRPr="00170EB4" w:rsidRDefault="008A6D7F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A6D7F" w:rsidRPr="00170EB4" w:rsidRDefault="008A6D7F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E6A5C" w:rsidRPr="00170EB4" w:rsidRDefault="00EE6A5C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A1A5A" w:rsidRPr="00170EB4" w:rsidRDefault="00CA1A5A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</w:p>
    <w:p w:rsidR="00CA1A5A" w:rsidRPr="00170EB4" w:rsidRDefault="00CA1A5A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</w:p>
    <w:p w:rsidR="00CA1A5A" w:rsidRPr="00170EB4" w:rsidRDefault="00CA1A5A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</w:p>
    <w:p w:rsidR="00CA1A5A" w:rsidRPr="00170EB4" w:rsidRDefault="00CA1A5A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</w:p>
    <w:p w:rsidR="00CA1A5A" w:rsidRPr="00170EB4" w:rsidRDefault="00CA1A5A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</w:p>
    <w:p w:rsidR="00CA1A5A" w:rsidRPr="00170EB4" w:rsidRDefault="00CA1A5A" w:rsidP="00EE6A5C">
      <w:pPr>
        <w:tabs>
          <w:tab w:val="left" w:pos="7560"/>
        </w:tabs>
        <w:rPr>
          <w:rFonts w:ascii="Times New Roman" w:hAnsi="Times New Roman" w:cs="Times New Roman"/>
          <w:lang w:val="ru-RU"/>
        </w:rPr>
      </w:pPr>
    </w:p>
    <w:p w:rsidR="00EE6A5C" w:rsidRPr="000B6C43" w:rsidRDefault="00EE6A5C" w:rsidP="000B6C43">
      <w:pPr>
        <w:tabs>
          <w:tab w:val="left" w:pos="75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СОГЛАСОВАНО:       </w:t>
      </w:r>
    </w:p>
    <w:p w:rsidR="00EE6A5C" w:rsidRPr="000B6C43" w:rsidRDefault="00EE6A5C" w:rsidP="000B6C43">
      <w:pPr>
        <w:tabs>
          <w:tab w:val="left" w:pos="3544"/>
          <w:tab w:val="left" w:pos="7560"/>
        </w:tabs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Руководитель</w:t>
      </w:r>
    </w:p>
    <w:p w:rsidR="00EE6A5C" w:rsidRPr="000B6C43" w:rsidRDefault="00EE6A5C" w:rsidP="000B6C43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департамента по тарифам  </w:t>
      </w:r>
    </w:p>
    <w:p w:rsidR="00EE6A5C" w:rsidRPr="000B6C43" w:rsidRDefault="00EE6A5C" w:rsidP="000B6C43">
      <w:pPr>
        <w:tabs>
          <w:tab w:val="left" w:pos="7560"/>
        </w:tabs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Новосибирской области </w:t>
      </w:r>
    </w:p>
    <w:p w:rsidR="00EE6A5C" w:rsidRPr="000B6C43" w:rsidRDefault="00EE6A5C" w:rsidP="00CA1A5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EE6A5C" w:rsidRPr="000B6C43" w:rsidRDefault="000B6C43" w:rsidP="00CA1A5A">
      <w:pPr>
        <w:tabs>
          <w:tab w:val="left" w:pos="3780"/>
        </w:tabs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6A5C" w:rsidRPr="000B6C43" w:rsidRDefault="00EE6A5C" w:rsidP="000B6C43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="00257459" w:rsidRPr="000B6C4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>___________Г.Р.Асмодьяров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6A5C" w:rsidRPr="000B6C43" w:rsidRDefault="00EE6A5C" w:rsidP="000B6C43">
      <w:pPr>
        <w:tabs>
          <w:tab w:val="left" w:pos="3960"/>
        </w:tabs>
        <w:ind w:firstLine="0"/>
        <w:jc w:val="right"/>
        <w:rPr>
          <w:rFonts w:ascii="Times New Roman" w:hAnsi="Times New Roman" w:cs="Times New Roman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        «     »_______________201</w:t>
      </w:r>
      <w:r w:rsidR="000B6C43" w:rsidRPr="000B6C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B6C43">
        <w:rPr>
          <w:rFonts w:ascii="Times New Roman" w:hAnsi="Times New Roman" w:cs="Times New Roman"/>
          <w:lang w:val="ru-RU"/>
        </w:rPr>
        <w:t xml:space="preserve">.    </w:t>
      </w:r>
    </w:p>
    <w:p w:rsidR="00EE6A5C" w:rsidRPr="000B6C43" w:rsidRDefault="00EE6A5C" w:rsidP="00EE6A5C">
      <w:pPr>
        <w:rPr>
          <w:lang w:val="ru-RU"/>
        </w:rPr>
      </w:pP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</w:t>
      </w: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услуг, предоставляемых согласно гарантированному перечню </w:t>
      </w:r>
    </w:p>
    <w:p w:rsidR="00EE6A5C" w:rsidRPr="000B6C43" w:rsidRDefault="00EE6A5C" w:rsidP="00EE6A5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муниципального образования </w:t>
      </w:r>
      <w:r w:rsidR="000B6C43">
        <w:rPr>
          <w:rFonts w:ascii="Times New Roman" w:hAnsi="Times New Roman" w:cs="Times New Roman"/>
          <w:sz w:val="28"/>
          <w:szCs w:val="28"/>
          <w:lang w:val="ru-RU"/>
        </w:rPr>
        <w:t>Таганского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17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6C43">
        <w:rPr>
          <w:rFonts w:ascii="Times New Roman" w:hAnsi="Times New Roman" w:cs="Times New Roman"/>
          <w:sz w:val="28"/>
          <w:szCs w:val="28"/>
          <w:lang w:val="ru-RU"/>
        </w:rPr>
        <w:t>Чановского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   </w:t>
      </w:r>
      <w:r w:rsidR="00BA6A65">
        <w:rPr>
          <w:rFonts w:ascii="Times New Roman" w:hAnsi="Times New Roman" w:cs="Times New Roman"/>
          <w:sz w:val="28"/>
          <w:szCs w:val="28"/>
          <w:lang w:val="ru-RU"/>
        </w:rPr>
        <w:t>с 01.02.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170EB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EE6A5C" w:rsidRPr="000B6C43" w:rsidRDefault="00EE6A5C" w:rsidP="00EE6A5C">
      <w:pPr>
        <w:jc w:val="center"/>
        <w:rPr>
          <w:sz w:val="28"/>
          <w:szCs w:val="28"/>
          <w:lang w:val="ru-RU"/>
        </w:rPr>
      </w:pPr>
    </w:p>
    <w:p w:rsidR="00EE6A5C" w:rsidRPr="000B6C43" w:rsidRDefault="00EE6A5C" w:rsidP="00EE6A5C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7654"/>
        <w:gridCol w:w="1591"/>
      </w:tblGrid>
      <w:tr w:rsidR="00EE6A5C" w:rsidRPr="007A2243" w:rsidTr="00B2688E">
        <w:tc>
          <w:tcPr>
            <w:tcW w:w="668" w:type="dxa"/>
          </w:tcPr>
          <w:p w:rsidR="00EE6A5C" w:rsidRPr="00170EB4" w:rsidRDefault="00CA1A5A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654" w:type="dxa"/>
            <w:vAlign w:val="center"/>
          </w:tcPr>
          <w:p w:rsidR="00EE6A5C" w:rsidRPr="00170EB4" w:rsidRDefault="00EE6A5C" w:rsidP="00B2688E">
            <w:pPr>
              <w:pStyle w:val="Eii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1591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6A5C" w:rsidRPr="00170EB4" w:rsidRDefault="00EE6A5C" w:rsidP="00B2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1591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134,93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Облачение</w:t>
            </w:r>
            <w:proofErr w:type="spellEnd"/>
            <w:r w:rsid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1591" w:type="dxa"/>
          </w:tcPr>
          <w:p w:rsidR="00EE6A5C" w:rsidRPr="00170EB4" w:rsidRDefault="00BA6A65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285,07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гроба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EE6A5C" w:rsidRPr="00170EB4" w:rsidRDefault="00BA6A65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2542,17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Перевозка  тела (останков) умершего на кладбище </w:t>
            </w:r>
          </w:p>
        </w:tc>
        <w:tc>
          <w:tcPr>
            <w:tcW w:w="1591" w:type="dxa"/>
          </w:tcPr>
          <w:p w:rsidR="00EE6A5C" w:rsidRPr="00170EB4" w:rsidRDefault="00BA6A65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973,55</w:t>
            </w:r>
          </w:p>
        </w:tc>
      </w:tr>
      <w:tr w:rsidR="00EE6A5C" w:rsidRPr="007A2243" w:rsidTr="00B2688E">
        <w:tc>
          <w:tcPr>
            <w:tcW w:w="668" w:type="dxa"/>
            <w:vMerge w:val="restart"/>
          </w:tcPr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E6A5C" w:rsidRPr="00170EB4" w:rsidRDefault="00EE6A5C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proofErr w:type="spellEnd"/>
            <w:r w:rsidRPr="001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EE6A5C" w:rsidRPr="00170EB4" w:rsidRDefault="00BA6A65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3190,92</w:t>
            </w:r>
          </w:p>
        </w:tc>
      </w:tr>
      <w:tr w:rsidR="00EE6A5C" w:rsidRPr="007A2243" w:rsidTr="00B2688E">
        <w:tc>
          <w:tcPr>
            <w:tcW w:w="668" w:type="dxa"/>
            <w:vMerge/>
          </w:tcPr>
          <w:p w:rsidR="00EE6A5C" w:rsidRPr="00170EB4" w:rsidRDefault="00EE6A5C" w:rsidP="00B2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т.ч. стоимость рытья стандартной могилы </w:t>
            </w:r>
          </w:p>
        </w:tc>
        <w:tc>
          <w:tcPr>
            <w:tcW w:w="1591" w:type="dxa"/>
          </w:tcPr>
          <w:p w:rsidR="00EE6A5C" w:rsidRPr="00170EB4" w:rsidRDefault="00BA6A65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2312,21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170EB4" w:rsidRDefault="00EE6A5C" w:rsidP="00B26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E6A5C" w:rsidRPr="00170EB4" w:rsidRDefault="00EE6A5C" w:rsidP="00CA1A5A">
            <w:pPr>
              <w:pStyle w:val="Eii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0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Общая стоимость гарантированного перечня услуг по погребению:</w:t>
            </w:r>
          </w:p>
        </w:tc>
        <w:tc>
          <w:tcPr>
            <w:tcW w:w="1591" w:type="dxa"/>
          </w:tcPr>
          <w:p w:rsidR="00EE6A5C" w:rsidRPr="00170EB4" w:rsidRDefault="00170EB4" w:rsidP="00CA1A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7126,64</w:t>
            </w:r>
          </w:p>
        </w:tc>
      </w:tr>
    </w:tbl>
    <w:p w:rsidR="00EE6A5C" w:rsidRPr="007A2243" w:rsidRDefault="00EE6A5C" w:rsidP="00EE6A5C">
      <w:pPr>
        <w:pStyle w:val="ConsPlusNormal"/>
        <w:ind w:firstLine="540"/>
        <w:jc w:val="both"/>
      </w:pPr>
    </w:p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170EB4" w:rsidRPr="00170EB4" w:rsidRDefault="00170EB4" w:rsidP="00170E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EB4">
        <w:rPr>
          <w:rFonts w:ascii="Times New Roman" w:hAnsi="Times New Roman" w:cs="Times New Roman"/>
          <w:sz w:val="28"/>
          <w:szCs w:val="28"/>
          <w:lang w:val="ru-RU"/>
        </w:rPr>
        <w:t>Глава Таганского сельсовета</w:t>
      </w:r>
    </w:p>
    <w:p w:rsidR="00170EB4" w:rsidRPr="000B6C43" w:rsidRDefault="00170EB4" w:rsidP="00170E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Чановского</w:t>
      </w:r>
      <w:proofErr w:type="spellEnd"/>
      <w:r w:rsidRPr="000B6C43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Л.М.Пустовая</w:t>
      </w:r>
      <w:proofErr w:type="spellEnd"/>
    </w:p>
    <w:p w:rsidR="00170EB4" w:rsidRPr="000B6C43" w:rsidRDefault="00170EB4" w:rsidP="00170E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6A5C" w:rsidRDefault="00EE6A5C" w:rsidP="00EE6A5C">
      <w:pPr>
        <w:jc w:val="center"/>
        <w:rPr>
          <w:sz w:val="28"/>
          <w:szCs w:val="28"/>
          <w:lang w:val="ru-RU"/>
        </w:rPr>
      </w:pPr>
    </w:p>
    <w:p w:rsidR="00BA6A65" w:rsidRPr="00BA6A65" w:rsidRDefault="00BA6A65" w:rsidP="00BA6A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6A65">
        <w:rPr>
          <w:rFonts w:ascii="Times New Roman" w:hAnsi="Times New Roman" w:cs="Times New Roman"/>
          <w:sz w:val="28"/>
          <w:szCs w:val="28"/>
          <w:lang w:val="ru-RU"/>
        </w:rPr>
        <w:t>Согласовано ПФ</w:t>
      </w:r>
    </w:p>
    <w:p w:rsidR="00BA6A65" w:rsidRPr="00BA6A65" w:rsidRDefault="00BA6A65" w:rsidP="00BA6A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6A65" w:rsidRPr="00BA6A65" w:rsidRDefault="00BA6A65" w:rsidP="00BA6A65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A6A65">
        <w:rPr>
          <w:rFonts w:ascii="Times New Roman" w:hAnsi="Times New Roman" w:cs="Times New Roman"/>
          <w:sz w:val="28"/>
          <w:szCs w:val="28"/>
          <w:lang w:val="ru-RU"/>
        </w:rPr>
        <w:tab/>
        <w:t>ФСС</w:t>
      </w:r>
    </w:p>
    <w:p w:rsidR="00BA6A65" w:rsidRPr="00170EB4" w:rsidRDefault="00BA6A65" w:rsidP="00EE6A5C">
      <w:pPr>
        <w:jc w:val="center"/>
        <w:rPr>
          <w:sz w:val="28"/>
          <w:szCs w:val="28"/>
          <w:lang w:val="ru-RU"/>
        </w:rPr>
      </w:pPr>
    </w:p>
    <w:sectPr w:rsidR="00BA6A65" w:rsidRPr="00170EB4" w:rsidSect="00DE7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93" w:rsidRDefault="00DA1E93" w:rsidP="000B6C43">
      <w:r>
        <w:separator/>
      </w:r>
    </w:p>
  </w:endnote>
  <w:endnote w:type="continuationSeparator" w:id="0">
    <w:p w:rsidR="00DA1E93" w:rsidRDefault="00DA1E93" w:rsidP="000B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93" w:rsidRDefault="00DA1E93" w:rsidP="000B6C43">
      <w:r>
        <w:separator/>
      </w:r>
    </w:p>
  </w:footnote>
  <w:footnote w:type="continuationSeparator" w:id="0">
    <w:p w:rsidR="00DA1E93" w:rsidRDefault="00DA1E93" w:rsidP="000B6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0EC9"/>
    <w:multiLevelType w:val="hybridMultilevel"/>
    <w:tmpl w:val="DF1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0EF"/>
    <w:rsid w:val="0003234D"/>
    <w:rsid w:val="00082A1B"/>
    <w:rsid w:val="000B6C43"/>
    <w:rsid w:val="00170EB4"/>
    <w:rsid w:val="00257459"/>
    <w:rsid w:val="00490CA9"/>
    <w:rsid w:val="005868CD"/>
    <w:rsid w:val="005A37F4"/>
    <w:rsid w:val="005C5270"/>
    <w:rsid w:val="008360DC"/>
    <w:rsid w:val="008A6D7F"/>
    <w:rsid w:val="008D246D"/>
    <w:rsid w:val="00A25A2B"/>
    <w:rsid w:val="00A335A6"/>
    <w:rsid w:val="00B240EF"/>
    <w:rsid w:val="00BA6A65"/>
    <w:rsid w:val="00C76BA1"/>
    <w:rsid w:val="00CA1A5A"/>
    <w:rsid w:val="00D36584"/>
    <w:rsid w:val="00D42799"/>
    <w:rsid w:val="00DA1E93"/>
    <w:rsid w:val="00DD7D64"/>
    <w:rsid w:val="00DE73F1"/>
    <w:rsid w:val="00EE6A5C"/>
    <w:rsid w:val="00F6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5A"/>
  </w:style>
  <w:style w:type="paragraph" w:styleId="1">
    <w:name w:val="heading 1"/>
    <w:basedOn w:val="a"/>
    <w:next w:val="a"/>
    <w:link w:val="10"/>
    <w:uiPriority w:val="9"/>
    <w:qFormat/>
    <w:rsid w:val="00CA1A5A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5A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5A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5A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5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EE6A5C"/>
    <w:pPr>
      <w:widowControl w:val="0"/>
      <w:autoSpaceDE w:val="0"/>
      <w:autoSpaceDN w:val="0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1">
    <w:name w:val="Body Text Indent 2"/>
    <w:basedOn w:val="a"/>
    <w:link w:val="22"/>
    <w:rsid w:val="00EE6A5C"/>
    <w:pPr>
      <w:widowControl w:val="0"/>
      <w:autoSpaceDE w:val="0"/>
      <w:autoSpaceDN w:val="0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6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A1A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1A5A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1A5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1A5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1A5A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1A5A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A1A5A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A1A5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1A5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1A5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A1A5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A1A5A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A1A5A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A1A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A1A5A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A1A5A"/>
    <w:rPr>
      <w:b/>
      <w:bCs/>
      <w:spacing w:val="0"/>
    </w:rPr>
  </w:style>
  <w:style w:type="character" w:styleId="aa">
    <w:name w:val="Emphasis"/>
    <w:uiPriority w:val="20"/>
    <w:qFormat/>
    <w:rsid w:val="00CA1A5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A1A5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A1A5A"/>
  </w:style>
  <w:style w:type="paragraph" w:styleId="23">
    <w:name w:val="Quote"/>
    <w:basedOn w:val="a"/>
    <w:next w:val="a"/>
    <w:link w:val="24"/>
    <w:uiPriority w:val="29"/>
    <w:qFormat/>
    <w:rsid w:val="00CA1A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CA1A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A1A5A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A1A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CA1A5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A1A5A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CA1A5A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CA1A5A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CA1A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A1A5A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B6C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B6C43"/>
  </w:style>
  <w:style w:type="paragraph" w:styleId="af7">
    <w:name w:val="footer"/>
    <w:basedOn w:val="a"/>
    <w:link w:val="af8"/>
    <w:uiPriority w:val="99"/>
    <w:semiHidden/>
    <w:unhideWhenUsed/>
    <w:rsid w:val="000B6C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B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3F65B5D26B4683617CB86B9982BCCA450DB3114841CA66A8C4F627D19D57522765AAC9ACC0579KDM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Валентина Викторовна</dc:creator>
  <cp:lastModifiedBy>User</cp:lastModifiedBy>
  <cp:revision>6</cp:revision>
  <cp:lastPrinted>2018-06-06T04:18:00Z</cp:lastPrinted>
  <dcterms:created xsi:type="dcterms:W3CDTF">2018-02-21T05:27:00Z</dcterms:created>
  <dcterms:modified xsi:type="dcterms:W3CDTF">2018-06-06T04:18:00Z</dcterms:modified>
</cp:coreProperties>
</file>